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CDD6" w14:textId="77777777" w:rsidR="00B30CF8" w:rsidRPr="00B30CF8" w:rsidRDefault="00B30CF8" w:rsidP="00B30CF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>Allegato A</w:t>
      </w: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br/>
      </w:r>
      <w:r w:rsidRPr="00B30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>Istanza di partecipazione – Manifestazione di interesse</w:t>
      </w: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br/>
      </w:r>
      <w:r w:rsidRPr="00B30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 xml:space="preserve">Bando </w:t>
      </w:r>
      <w:proofErr w:type="spellStart"/>
      <w:r w:rsidRPr="00B30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>BRiC</w:t>
      </w:r>
      <w:proofErr w:type="spellEnd"/>
      <w:r w:rsidRPr="00B30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 xml:space="preserve"> INAIL 2025 – </w:t>
      </w:r>
      <w:proofErr w:type="spellStart"/>
      <w:r w:rsidRPr="00B30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>ID04</w:t>
      </w:r>
      <w:proofErr w:type="spellEnd"/>
    </w:p>
    <w:p w14:paraId="266B0299" w14:textId="11A6230E" w:rsidR="00B30CF8" w:rsidRPr="00B30CF8" w:rsidRDefault="00B30CF8" w:rsidP="00B30CF8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>VIDI – Visione e Intelligenza artificiale per la sicurezza degli Impianti industriali in pressione</w:t>
      </w: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pict w14:anchorId="054C5002">
          <v:rect id="_x0000_i1025" style="width:0;height:1.5pt" o:hralign="center" o:hrstd="t" o:hr="t" fillcolor="#a0a0a0" stroked="f"/>
        </w:pict>
      </w:r>
    </w:p>
    <w:p w14:paraId="724F664B" w14:textId="77777777" w:rsidR="00B30CF8" w:rsidRPr="00B30CF8" w:rsidRDefault="00B30CF8" w:rsidP="00B30CF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>1. DATI IDENTIFICATIVI IMPRESA</w:t>
      </w:r>
    </w:p>
    <w:p w14:paraId="6B144CB8" w14:textId="77777777" w:rsidR="00B30CF8" w:rsidRPr="00B30CF8" w:rsidRDefault="00B30CF8" w:rsidP="00B30CF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Denominazione: …………………………………………………………………………………</w:t>
      </w:r>
    </w:p>
    <w:p w14:paraId="04D02A41" w14:textId="77777777" w:rsidR="00B30CF8" w:rsidRPr="00B30CF8" w:rsidRDefault="00B30CF8" w:rsidP="00B30CF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Sede Legale: Comune di ……………………. Prov. ……… CAP ………………</w:t>
      </w:r>
    </w:p>
    <w:p w14:paraId="40F1B962" w14:textId="77777777" w:rsidR="00B30CF8" w:rsidRPr="00B30CF8" w:rsidRDefault="00B30CF8" w:rsidP="00B30CF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Via e n. civ.: ……………………………………………………………………………………</w:t>
      </w:r>
    </w:p>
    <w:p w14:paraId="1461C02B" w14:textId="77777777" w:rsidR="00B30CF8" w:rsidRPr="00B30CF8" w:rsidRDefault="00B30CF8" w:rsidP="00B30CF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Tel. …………………………… Fax ……………………………</w:t>
      </w:r>
    </w:p>
    <w:p w14:paraId="0515E3C1" w14:textId="77777777" w:rsidR="00B30CF8" w:rsidRPr="00B30CF8" w:rsidRDefault="00B30CF8" w:rsidP="00B30CF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E-mail …………………………… PEC ……………………………</w:t>
      </w:r>
    </w:p>
    <w:p w14:paraId="33CF0415" w14:textId="77777777" w:rsidR="00B30CF8" w:rsidRPr="00B30CF8" w:rsidRDefault="00B30CF8" w:rsidP="00B30CF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Codice Fiscale …………………………… Partita IVA ……………………………</w:t>
      </w:r>
    </w:p>
    <w:p w14:paraId="27DC7079" w14:textId="77777777" w:rsidR="00B30CF8" w:rsidRPr="00B30CF8" w:rsidRDefault="00B30CF8" w:rsidP="00B30CF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Iscrizione alla </w:t>
      </w:r>
      <w:proofErr w:type="spellStart"/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C.C.I.A.A</w:t>
      </w:r>
      <w:proofErr w:type="spellEnd"/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. …………………………………………………………………</w:t>
      </w:r>
    </w:p>
    <w:p w14:paraId="4ED39970" w14:textId="77777777" w:rsidR="00B30CF8" w:rsidRPr="00B30CF8" w:rsidRDefault="00B30CF8" w:rsidP="00B30CF8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pict w14:anchorId="5BA61140">
          <v:rect id="_x0000_i1026" style="width:0;height:1.5pt" o:hralign="center" o:hrstd="t" o:hr="t" fillcolor="#a0a0a0" stroked="f"/>
        </w:pict>
      </w:r>
    </w:p>
    <w:p w14:paraId="26B24278" w14:textId="77777777" w:rsidR="00B30CF8" w:rsidRPr="00B30CF8" w:rsidRDefault="00B30CF8" w:rsidP="00B30CF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>2. DATI DEL SOTTOSCRITTORE</w:t>
      </w:r>
    </w:p>
    <w:p w14:paraId="1FACB4D6" w14:textId="77777777" w:rsidR="00B30CF8" w:rsidRPr="00B30CF8" w:rsidRDefault="00B30CF8" w:rsidP="00B30CF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Cognome ………………………………… Nome ……………………………………</w:t>
      </w:r>
    </w:p>
    <w:p w14:paraId="3FA234E8" w14:textId="77777777" w:rsidR="00B30CF8" w:rsidRPr="00B30CF8" w:rsidRDefault="00B30CF8" w:rsidP="00B30CF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Data di nascita ……/……/………… Comune/Provincia …………………………</w:t>
      </w:r>
    </w:p>
    <w:p w14:paraId="4CD486D7" w14:textId="77777777" w:rsidR="00B30CF8" w:rsidRPr="00B30CF8" w:rsidRDefault="00B30CF8" w:rsidP="00B30CF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C.F. firmatario …………………………………………………………………………</w:t>
      </w:r>
    </w:p>
    <w:p w14:paraId="1045C8CA" w14:textId="77777777" w:rsidR="00B30CF8" w:rsidRPr="00B30CF8" w:rsidRDefault="00B30CF8" w:rsidP="00B30CF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In qualità di ………………………………………………………………………………</w:t>
      </w: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br/>
        <w:t>(es. Legale Rappresentante, Procuratore speciale, ecc.)</w:t>
      </w:r>
    </w:p>
    <w:p w14:paraId="6034A953" w14:textId="77777777" w:rsidR="00B30CF8" w:rsidRPr="00B30CF8" w:rsidRDefault="00B30CF8" w:rsidP="00B30CF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Il sottoscritto ……………………………………, in qualità di rappresentante legale/procuratore dell’impresa …………………………………………………………………,</w:t>
      </w:r>
    </w:p>
    <w:p w14:paraId="5F50BAFA" w14:textId="1C7CB1FE" w:rsidR="00B30CF8" w:rsidRPr="00B30CF8" w:rsidRDefault="00B30CF8" w:rsidP="00B30CF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>MANIFESTA</w:t>
      </w: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br/>
        <w:t xml:space="preserve">il proprio interesse a partecipare all’Avviso pubblico per la selezione di imprese finalizzata alla definizione della candidatura al </w:t>
      </w:r>
      <w:r w:rsidRPr="00B30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 xml:space="preserve">Bando </w:t>
      </w:r>
      <w:proofErr w:type="spellStart"/>
      <w:r w:rsidRPr="00B30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>BRiC</w:t>
      </w:r>
      <w:proofErr w:type="spellEnd"/>
      <w:r w:rsidRPr="00B30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 xml:space="preserve"> INAIL 2025 – </w:t>
      </w:r>
      <w:proofErr w:type="spellStart"/>
      <w:r w:rsidRPr="00B30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>ID04</w:t>
      </w:r>
      <w:proofErr w:type="spellEnd"/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Progetto </w:t>
      </w: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VIDI – Visione e Intelligenza artificiale per la sicurezza degli Impianti industriali in pressione).</w:t>
      </w:r>
    </w:p>
    <w:p w14:paraId="37220341" w14:textId="77777777" w:rsidR="00B30CF8" w:rsidRPr="00B30CF8" w:rsidRDefault="00B30CF8" w:rsidP="00B30CF8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pict w14:anchorId="0CF0AAC1">
          <v:rect id="_x0000_i1027" style="width:0;height:1.5pt" o:hralign="center" o:hrstd="t" o:hr="t" fillcolor="#a0a0a0" stroked="f"/>
        </w:pict>
      </w:r>
    </w:p>
    <w:p w14:paraId="2EE3A6D0" w14:textId="77777777" w:rsidR="00B30CF8" w:rsidRPr="00B30CF8" w:rsidRDefault="00B30CF8" w:rsidP="00B30CF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>DICHIARA</w:t>
      </w:r>
    </w:p>
    <w:p w14:paraId="6E833700" w14:textId="77777777" w:rsidR="00B30CF8" w:rsidRPr="00B30CF8" w:rsidRDefault="00B30CF8" w:rsidP="00B30CF8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lastRenderedPageBreak/>
        <w:t>di essere consapevole delle responsabilità, anche penali, derivanti dal rilascio di dichiarazioni mendaci e della conseguente decadenza dei benefici concessi sulla base di dichiarazioni non veritiere, ai sensi degli artt. 75 e 76 del D.P.R. 28 dicembre 2000, n. 445;</w:t>
      </w:r>
    </w:p>
    <w:p w14:paraId="3AE1F91B" w14:textId="77777777" w:rsidR="00B30CF8" w:rsidRPr="00B30CF8" w:rsidRDefault="00B30CF8" w:rsidP="00B30CF8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di essere informato che i dati personali raccolti saranno trattati esclusivamente nell’ambito del procedimento per il quale la presente dichiarazione viene resa;</w:t>
      </w:r>
    </w:p>
    <w:p w14:paraId="0A1E4F43" w14:textId="77777777" w:rsidR="00B30CF8" w:rsidRPr="00B30CF8" w:rsidRDefault="00B30CF8" w:rsidP="00B30CF8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che a carico dell’impresa non sono in corso procedure di interdizione e/o inabilitazione, fallimento o altra procedura concorsuale;</w:t>
      </w:r>
    </w:p>
    <w:p w14:paraId="47D377A2" w14:textId="77777777" w:rsidR="00B30CF8" w:rsidRPr="00B30CF8" w:rsidRDefault="00B30CF8" w:rsidP="00B30CF8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di non aver riportato condanne penali, con sentenza passata in giudicato, che comportino la perdita o la sospensione della capacità di contrarre con la Pubblica Amministrazione;</w:t>
      </w:r>
    </w:p>
    <w:p w14:paraId="16A167D5" w14:textId="77777777" w:rsidR="00B30CF8" w:rsidRPr="00B30CF8" w:rsidRDefault="00B30CF8" w:rsidP="00B30CF8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(opzionale) di essere in possesso della certificazione di parità di genere di cui alla legge 5 novembre 2021, n. 162, in conformità alla norma UNI/</w:t>
      </w:r>
      <w:proofErr w:type="spellStart"/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PdR</w:t>
      </w:r>
      <w:proofErr w:type="spellEnd"/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 125:2022.</w:t>
      </w:r>
    </w:p>
    <w:p w14:paraId="49191206" w14:textId="77777777" w:rsidR="00B30CF8" w:rsidRPr="00B30CF8" w:rsidRDefault="00B30CF8" w:rsidP="00B30CF8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pict w14:anchorId="07D3742D">
          <v:rect id="_x0000_i1028" style="width:0;height:1.5pt" o:hralign="center" o:hrstd="t" o:hr="t" fillcolor="#a0a0a0" stroked="f"/>
        </w:pict>
      </w:r>
    </w:p>
    <w:p w14:paraId="61D53A22" w14:textId="77777777" w:rsidR="00B30CF8" w:rsidRPr="00B30CF8" w:rsidRDefault="00B30CF8" w:rsidP="00B30CF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>REFERENTE DA CONTATTARE</w:t>
      </w:r>
    </w:p>
    <w:p w14:paraId="4C240EE8" w14:textId="77777777" w:rsidR="00B30CF8" w:rsidRPr="00B30CF8" w:rsidRDefault="00B30CF8" w:rsidP="00B30CF8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Cognome ………………………………… Nome …………………………………</w:t>
      </w:r>
    </w:p>
    <w:p w14:paraId="1E5CAAFB" w14:textId="77777777" w:rsidR="00B30CF8" w:rsidRPr="00B30CF8" w:rsidRDefault="00B30CF8" w:rsidP="00B30CF8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Tel. …………………… Cell …………………… E-mail ……………………………</w:t>
      </w:r>
    </w:p>
    <w:p w14:paraId="64182AB6" w14:textId="77777777" w:rsidR="00B30CF8" w:rsidRPr="00B30CF8" w:rsidRDefault="00B30CF8" w:rsidP="00B30CF8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pict w14:anchorId="561C8F74">
          <v:rect id="_x0000_i1029" style="width:0;height:1.5pt" o:hralign="center" o:hrstd="t" o:hr="t" fillcolor="#a0a0a0" stroked="f"/>
        </w:pict>
      </w:r>
    </w:p>
    <w:p w14:paraId="34281C55" w14:textId="06E43EAE" w:rsidR="00B30CF8" w:rsidRPr="00B30CF8" w:rsidRDefault="00B30CF8" w:rsidP="00B30CF8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</w:p>
    <w:p w14:paraId="01D3B097" w14:textId="77777777" w:rsidR="00B30CF8" w:rsidRPr="00B30CF8" w:rsidRDefault="00B30CF8" w:rsidP="00B30CF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Luogo e data ……………………………………</w:t>
      </w:r>
    </w:p>
    <w:p w14:paraId="68E82BE2" w14:textId="2DE86CD2" w:rsidR="00B30CF8" w:rsidRPr="00B30CF8" w:rsidRDefault="00B30CF8" w:rsidP="00B30CF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Firma …………………………………………</w:t>
      </w:r>
    </w:p>
    <w:p w14:paraId="3C922DCE" w14:textId="77777777" w:rsidR="00B30CF8" w:rsidRPr="00B30CF8" w:rsidRDefault="00B30CF8" w:rsidP="00B30CF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B30CF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it-IT" w:eastAsia="en-GB"/>
          <w14:ligatures w14:val="none"/>
        </w:rPr>
        <w:t>(Allegare copia del documento di identità in corso di validità del firmatario, ai sensi dell’art. 38 del D.P.R. 445/2000)</w:t>
      </w:r>
    </w:p>
    <w:p w14:paraId="6379E177" w14:textId="77777777" w:rsidR="006F4B73" w:rsidRPr="00B30CF8" w:rsidRDefault="006F4B73">
      <w:pPr>
        <w:rPr>
          <w:lang w:val="it-IT"/>
        </w:rPr>
      </w:pPr>
    </w:p>
    <w:sectPr w:rsidR="006F4B73" w:rsidRPr="00B30CF8" w:rsidSect="00A51F2D">
      <w:pgSz w:w="11910" w:h="16840" w:code="9"/>
      <w:pgMar w:top="1588" w:right="1701" w:bottom="1588" w:left="1701" w:header="720" w:footer="102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484"/>
    <w:multiLevelType w:val="multilevel"/>
    <w:tmpl w:val="361C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D737D"/>
    <w:multiLevelType w:val="multilevel"/>
    <w:tmpl w:val="9E66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023C78"/>
    <w:multiLevelType w:val="multilevel"/>
    <w:tmpl w:val="FBE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B10382"/>
    <w:multiLevelType w:val="multilevel"/>
    <w:tmpl w:val="9C1A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9A3023"/>
    <w:multiLevelType w:val="multilevel"/>
    <w:tmpl w:val="786E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791105">
    <w:abstractNumId w:val="4"/>
  </w:num>
  <w:num w:numId="2" w16cid:durableId="78210800">
    <w:abstractNumId w:val="1"/>
  </w:num>
  <w:num w:numId="3" w16cid:durableId="3361229">
    <w:abstractNumId w:val="2"/>
  </w:num>
  <w:num w:numId="4" w16cid:durableId="311298674">
    <w:abstractNumId w:val="0"/>
  </w:num>
  <w:num w:numId="5" w16cid:durableId="1556119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35"/>
    <w:rsid w:val="002E1001"/>
    <w:rsid w:val="004024F5"/>
    <w:rsid w:val="006F4B73"/>
    <w:rsid w:val="00966A29"/>
    <w:rsid w:val="00A51F2D"/>
    <w:rsid w:val="00B24C98"/>
    <w:rsid w:val="00B30CF8"/>
    <w:rsid w:val="00B43C18"/>
    <w:rsid w:val="00C15475"/>
    <w:rsid w:val="00CA7B35"/>
    <w:rsid w:val="00E36E7D"/>
    <w:rsid w:val="00F7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977C"/>
  <w15:chartTrackingRefBased/>
  <w15:docId w15:val="{F0E532E2-A2C3-4D8E-A642-37F87AB4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7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7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7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7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7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7B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7B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7B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7B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7B3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7B3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7B3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7B3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7B35"/>
    <w:rPr>
      <w:rFonts w:eastAsiaTheme="majorEastAsia" w:cstheme="majorBidi"/>
      <w:color w:val="0F4761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7B3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7B35"/>
    <w:rPr>
      <w:rFonts w:eastAsiaTheme="majorEastAsia" w:cstheme="majorBidi"/>
      <w:color w:val="595959" w:themeColor="text1" w:themeTint="A6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7B3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7B35"/>
    <w:rPr>
      <w:rFonts w:eastAsiaTheme="majorEastAsia" w:cstheme="majorBidi"/>
      <w:color w:val="272727" w:themeColor="text1" w:themeTint="D8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7B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7B3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7B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7B3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7B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7B35"/>
    <w:rPr>
      <w:i/>
      <w:iCs/>
      <w:color w:val="404040" w:themeColor="text1" w:themeTint="BF"/>
      <w:lang w:val="en-US"/>
    </w:rPr>
  </w:style>
  <w:style w:type="paragraph" w:styleId="Paragrafoelenco">
    <w:name w:val="List Paragraph"/>
    <w:basedOn w:val="Normale"/>
    <w:uiPriority w:val="34"/>
    <w:qFormat/>
    <w:rsid w:val="00CA7B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7B3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7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7B35"/>
    <w:rPr>
      <w:i/>
      <w:iCs/>
      <w:color w:val="0F4761" w:themeColor="accent1" w:themeShade="BF"/>
      <w:lang w:val="en-US"/>
    </w:rPr>
  </w:style>
  <w:style w:type="character" w:styleId="Riferimentointenso">
    <w:name w:val="Intense Reference"/>
    <w:basedOn w:val="Carpredefinitoparagrafo"/>
    <w:uiPriority w:val="32"/>
    <w:qFormat/>
    <w:rsid w:val="00CA7B3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30CF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Enfasigrassetto">
    <w:name w:val="Strong"/>
    <w:basedOn w:val="Carpredefinitoparagrafo"/>
    <w:uiPriority w:val="22"/>
    <w:qFormat/>
    <w:rsid w:val="00B30CF8"/>
    <w:rPr>
      <w:b/>
      <w:bCs/>
    </w:rPr>
  </w:style>
  <w:style w:type="character" w:styleId="Enfasicorsivo">
    <w:name w:val="Emphasis"/>
    <w:basedOn w:val="Carpredefinitoparagrafo"/>
    <w:uiPriority w:val="20"/>
    <w:qFormat/>
    <w:rsid w:val="00B30C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Lupi</dc:creator>
  <cp:keywords/>
  <dc:description/>
  <cp:lastModifiedBy>Francesco Lupi</cp:lastModifiedBy>
  <cp:revision>2</cp:revision>
  <dcterms:created xsi:type="dcterms:W3CDTF">2025-10-02T16:19:00Z</dcterms:created>
  <dcterms:modified xsi:type="dcterms:W3CDTF">2025-10-02T16:27:00Z</dcterms:modified>
</cp:coreProperties>
</file>